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F0098" w14:textId="77777777" w:rsidR="00EE340C" w:rsidRPr="00EE340C" w:rsidRDefault="00C205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E340C" w:rsidRPr="00EE340C">
        <w:rPr>
          <w:b/>
          <w:sz w:val="28"/>
          <w:szCs w:val="28"/>
        </w:rPr>
        <w:t>DECLARACIÓ</w:t>
      </w:r>
      <w:r>
        <w:rPr>
          <w:b/>
          <w:sz w:val="28"/>
          <w:szCs w:val="28"/>
        </w:rPr>
        <w:t>N DE SEGUNDO SUBCONTRATISTA</w:t>
      </w:r>
    </w:p>
    <w:tbl>
      <w:tblPr>
        <w:tblW w:w="1011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1"/>
      </w:tblGrid>
      <w:tr w:rsidR="008E026E" w:rsidRPr="00C205C8" w14:paraId="7669788F" w14:textId="77777777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B897" w14:textId="77777777"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</w:t>
            </w:r>
          </w:p>
          <w:p w14:paraId="5DB42583" w14:textId="77777777"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14:paraId="630FF651" w14:textId="77777777" w:rsidR="008E026E" w:rsidRPr="00C205C8" w:rsidRDefault="00EE340C" w:rsidP="00F4169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OBRA:</w:t>
            </w:r>
            <w:r w:rsidR="001D3C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</w:p>
        </w:tc>
      </w:tr>
      <w:tr w:rsidR="008E026E" w:rsidRPr="00C205C8" w14:paraId="70362496" w14:textId="77777777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FECF" w14:textId="77777777" w:rsidR="008E026E" w:rsidRPr="00C205C8" w:rsidRDefault="00EE340C" w:rsidP="00F4169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LOCALIZACIÓN:</w:t>
            </w:r>
            <w:r w:rsidR="001D3CFF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</w:p>
        </w:tc>
      </w:tr>
      <w:tr w:rsidR="008E026E" w:rsidRPr="00C205C8" w14:paraId="287F8862" w14:textId="77777777" w:rsidTr="00C205C8">
        <w:trPr>
          <w:trHeight w:val="210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314" w14:textId="77777777" w:rsidR="008E026E" w:rsidRPr="00C205C8" w:rsidRDefault="008E026E" w:rsidP="008E026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14:paraId="73EA85A5" w14:textId="77777777" w:rsidTr="00EE340C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394" w14:textId="77777777" w:rsidR="008E026E" w:rsidRPr="00C205C8" w:rsidRDefault="008E026E" w:rsidP="008E026E">
            <w:pPr>
              <w:spacing w:after="0" w:line="240" w:lineRule="auto"/>
              <w:ind w:left="-296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14:paraId="72EA454B" w14:textId="77777777" w:rsidTr="00C205C8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05D4" w14:textId="77777777" w:rsidR="008E026E" w:rsidRPr="00C205C8" w:rsidRDefault="00EE340C" w:rsidP="00C205C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205C8">
              <w:rPr>
                <w:rFonts w:eastAsia="Times New Roman" w:cs="Arial"/>
                <w:sz w:val="20"/>
                <w:szCs w:val="20"/>
              </w:rPr>
              <w:t xml:space="preserve">               </w:t>
            </w:r>
          </w:p>
        </w:tc>
      </w:tr>
    </w:tbl>
    <w:p w14:paraId="20713FB1" w14:textId="77777777" w:rsidR="00CA4DB1" w:rsidRPr="00C205C8" w:rsidRDefault="005534A3" w:rsidP="009D2735">
      <w:pPr>
        <w:tabs>
          <w:tab w:val="left" w:pos="984"/>
        </w:tabs>
        <w:jc w:val="both"/>
        <w:rPr>
          <w:sz w:val="20"/>
          <w:szCs w:val="20"/>
        </w:rPr>
      </w:pPr>
      <w:r w:rsidRPr="00C205C8">
        <w:rPr>
          <w:sz w:val="20"/>
          <w:szCs w:val="20"/>
        </w:rPr>
        <w:t>D</w:t>
      </w:r>
      <w:r w:rsidR="00CA4DB1" w:rsidRPr="00C205C8">
        <w:rPr>
          <w:sz w:val="20"/>
          <w:szCs w:val="20"/>
        </w:rPr>
        <w:t>on ……………………………………………………</w:t>
      </w:r>
      <w:r w:rsidR="0042272C" w:rsidRPr="00C205C8">
        <w:rPr>
          <w:sz w:val="20"/>
          <w:szCs w:val="20"/>
        </w:rPr>
        <w:t>…………</w:t>
      </w:r>
      <w:proofErr w:type="gramStart"/>
      <w:r w:rsidR="0042272C" w:rsidRPr="00C205C8">
        <w:rPr>
          <w:sz w:val="20"/>
          <w:szCs w:val="20"/>
        </w:rPr>
        <w:t>……</w:t>
      </w:r>
      <w:r w:rsidR="00CA4DB1" w:rsidRPr="00C205C8">
        <w:rPr>
          <w:sz w:val="20"/>
          <w:szCs w:val="20"/>
        </w:rPr>
        <w:t>.</w:t>
      </w:r>
      <w:proofErr w:type="gramEnd"/>
      <w:r w:rsidR="00CA4DB1" w:rsidRPr="00C205C8">
        <w:rPr>
          <w:sz w:val="20"/>
          <w:szCs w:val="20"/>
        </w:rPr>
        <w:t>, provisto de DNI núm. ………………</w:t>
      </w:r>
      <w:r w:rsidR="0042272C" w:rsidRPr="00C205C8">
        <w:rPr>
          <w:sz w:val="20"/>
          <w:szCs w:val="20"/>
        </w:rPr>
        <w:t>….</w:t>
      </w:r>
      <w:r w:rsidR="00CA4DB1" w:rsidRPr="00C205C8">
        <w:rPr>
          <w:sz w:val="20"/>
          <w:szCs w:val="20"/>
        </w:rPr>
        <w:t>………… , en nombre y representación de la mercantil …………………………………</w:t>
      </w:r>
      <w:r w:rsidR="0042272C" w:rsidRPr="00C205C8">
        <w:rPr>
          <w:sz w:val="20"/>
          <w:szCs w:val="20"/>
        </w:rPr>
        <w:t xml:space="preserve">……… </w:t>
      </w:r>
      <w:r w:rsidR="00CA4DB1" w:rsidRPr="00C205C8">
        <w:rPr>
          <w:sz w:val="20"/>
          <w:szCs w:val="20"/>
        </w:rPr>
        <w:t>NIF ……………………</w:t>
      </w:r>
      <w:r w:rsidR="0042272C" w:rsidRPr="00C205C8">
        <w:rPr>
          <w:sz w:val="20"/>
          <w:szCs w:val="20"/>
        </w:rPr>
        <w:t>……….</w:t>
      </w:r>
      <w:r w:rsidR="00CA4DB1" w:rsidRPr="00C205C8">
        <w:rPr>
          <w:sz w:val="20"/>
          <w:szCs w:val="20"/>
        </w:rPr>
        <w:t>.., en calidad de ………………………………</w:t>
      </w:r>
      <w:r w:rsidR="0042272C" w:rsidRPr="00C205C8">
        <w:rPr>
          <w:sz w:val="20"/>
          <w:szCs w:val="20"/>
        </w:rPr>
        <w:t>…..</w:t>
      </w:r>
      <w:r w:rsidR="00CA4DB1" w:rsidRPr="00C205C8">
        <w:rPr>
          <w:sz w:val="20"/>
          <w:szCs w:val="20"/>
        </w:rPr>
        <w:t>…….. de la misma, DECLARO bajo mi responsabilidad:</w:t>
      </w:r>
    </w:p>
    <w:p w14:paraId="33A51D14" w14:textId="77777777" w:rsidR="00CA4DB1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1.</w:t>
      </w:r>
      <w:proofErr w:type="gramStart"/>
      <w:r w:rsidRPr="00C205C8">
        <w:rPr>
          <w:sz w:val="20"/>
          <w:szCs w:val="20"/>
        </w:rPr>
        <w:t>-  Que</w:t>
      </w:r>
      <w:proofErr w:type="gramEnd"/>
      <w:r w:rsidRPr="00C205C8">
        <w:rPr>
          <w:sz w:val="20"/>
          <w:szCs w:val="20"/>
        </w:rPr>
        <w:t xml:space="preserve"> como primer subcontratista en la obra arriba indicada he contratado a la mercantil …</w:t>
      </w:r>
      <w:r w:rsidR="0042272C" w:rsidRPr="00C205C8">
        <w:rPr>
          <w:sz w:val="20"/>
          <w:szCs w:val="20"/>
        </w:rPr>
        <w:t>……………………………………………….…………..</w:t>
      </w:r>
      <w:r w:rsidRPr="00C205C8">
        <w:rPr>
          <w:sz w:val="20"/>
          <w:szCs w:val="20"/>
        </w:rPr>
        <w:t>. NIF</w:t>
      </w:r>
      <w:r w:rsidR="0042272C" w:rsidRPr="00C205C8">
        <w:rPr>
          <w:sz w:val="20"/>
          <w:szCs w:val="20"/>
        </w:rPr>
        <w:t>……………………</w:t>
      </w:r>
      <w:proofErr w:type="gramStart"/>
      <w:r w:rsidR="0042272C" w:rsidRPr="00C205C8">
        <w:rPr>
          <w:sz w:val="20"/>
          <w:szCs w:val="20"/>
        </w:rPr>
        <w:t>…….</w:t>
      </w:r>
      <w:proofErr w:type="gramEnd"/>
      <w:r w:rsidRPr="00C205C8">
        <w:rPr>
          <w:sz w:val="20"/>
          <w:szCs w:val="20"/>
        </w:rPr>
        <w:t xml:space="preserve">……... , como </w:t>
      </w:r>
      <w:r w:rsidR="000D7E16">
        <w:rPr>
          <w:sz w:val="20"/>
          <w:szCs w:val="20"/>
        </w:rPr>
        <w:t>s</w:t>
      </w:r>
      <w:r w:rsidR="00A2296D" w:rsidRPr="00C205C8">
        <w:rPr>
          <w:sz w:val="20"/>
          <w:szCs w:val="20"/>
        </w:rPr>
        <w:t>ub</w:t>
      </w:r>
      <w:r w:rsidRPr="00C205C8">
        <w:rPr>
          <w:sz w:val="20"/>
          <w:szCs w:val="20"/>
        </w:rPr>
        <w:t>contratista</w:t>
      </w:r>
      <w:r w:rsidR="000D7E16">
        <w:rPr>
          <w:sz w:val="20"/>
          <w:szCs w:val="20"/>
        </w:rPr>
        <w:t xml:space="preserve"> mío</w:t>
      </w:r>
      <w:r w:rsidR="00A2296D" w:rsidRPr="00C205C8">
        <w:rPr>
          <w:sz w:val="20"/>
          <w:szCs w:val="20"/>
        </w:rPr>
        <w:t>.</w:t>
      </w:r>
    </w:p>
    <w:p w14:paraId="60594F72" w14:textId="77777777" w:rsidR="00CA4DB1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2.- Que dicho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 reúne todos y cada uno de los requisitos exigidos por La Ley 32/2006 de 18 de octubre, reguladora de la subcontratación en el Sector de la Construcción, en particular, las obligaciones de acreditación y registro ante el Registro de Empresas Acreditadas y </w:t>
      </w:r>
      <w:r w:rsidR="003D6FE4" w:rsidRPr="00C205C8">
        <w:rPr>
          <w:sz w:val="20"/>
          <w:szCs w:val="20"/>
        </w:rPr>
        <w:t xml:space="preserve">las </w:t>
      </w:r>
      <w:r w:rsidRPr="00C205C8">
        <w:rPr>
          <w:sz w:val="20"/>
          <w:szCs w:val="20"/>
        </w:rPr>
        <w:t xml:space="preserve">de formación e información necesaria y adecuada </w:t>
      </w:r>
      <w:r w:rsidR="003D6FE4" w:rsidRPr="00C205C8">
        <w:rPr>
          <w:sz w:val="20"/>
          <w:szCs w:val="20"/>
        </w:rPr>
        <w:t>a sus trabajadores en materia de prevención de riesgos laborales de conformidad con los arts. 4 y 10 de la citada Ley.</w:t>
      </w:r>
    </w:p>
    <w:p w14:paraId="5D49B7AE" w14:textId="77777777" w:rsidR="000D7E16" w:rsidRPr="00C205C8" w:rsidRDefault="000D7E16" w:rsidP="009D2735">
      <w:pPr>
        <w:jc w:val="both"/>
        <w:rPr>
          <w:sz w:val="20"/>
          <w:szCs w:val="20"/>
        </w:rPr>
      </w:pPr>
      <w:r>
        <w:rPr>
          <w:sz w:val="20"/>
          <w:szCs w:val="20"/>
        </w:rPr>
        <w:t>3.- Certifico que estoy en posesión de todos los documentos relacionados, con respecto a mí subcontrata:</w:t>
      </w:r>
    </w:p>
    <w:p w14:paraId="7018844C" w14:textId="77777777"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EMPRESA</w:t>
      </w:r>
    </w:p>
    <w:p w14:paraId="77983BA3" w14:textId="77777777"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ara trabajar en la 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obra</w:t>
      </w:r>
    </w:p>
    <w:p w14:paraId="2634C8F0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la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Social de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encontrarse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corr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iente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(mensual)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520D683E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TC1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TC2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justificant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autó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, en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su caso.</w:t>
      </w:r>
    </w:p>
    <w:p w14:paraId="6764F02F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Acreditació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Servi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jeno 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últim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satisfecho.</w:t>
      </w:r>
    </w:p>
    <w:p w14:paraId="265F16DD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de seguro de accidentes colectivo trabajadores y último recibo.</w:t>
      </w:r>
    </w:p>
    <w:p w14:paraId="28FCE352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Certificado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registr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inscripció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REA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08A97BC3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Firma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ibro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subcontra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tista (a reali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zar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of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icina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Barnasfalt, S.A.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 gerent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apodera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14:paraId="68FD9971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Entrega del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empresa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14:paraId="63F46754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Adhesió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resa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14:paraId="322CF535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Relació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ba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jadores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uestos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 disposició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obra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 ejemplo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14:paraId="01C7B71E" w14:textId="77777777" w:rsidR="00C205C8" w:rsidRPr="00C205C8" w:rsidRDefault="00C205C8" w:rsidP="009D2735">
      <w:pPr>
        <w:spacing w:after="0"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ara el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pag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de la factura</w:t>
      </w:r>
    </w:p>
    <w:p w14:paraId="65C8AA9A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subcontratist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ncia Tribut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ria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5E45B255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NIF empresa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32D7564C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y último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recibo satisfecho del seguro de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Responsabili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Civil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0A167F46" w14:textId="77777777"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Conc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ierto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mútua d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accident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s.</w:t>
      </w:r>
    </w:p>
    <w:p w14:paraId="1C1D55DB" w14:textId="77777777" w:rsid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bramiento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del recurs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preventi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vo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(adjunt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14:paraId="2C737998" w14:textId="77777777" w:rsidR="009D2735" w:rsidRDefault="009D2735" w:rsidP="009D2735">
      <w:pPr>
        <w:jc w:val="both"/>
        <w:rPr>
          <w:sz w:val="20"/>
          <w:szCs w:val="20"/>
        </w:rPr>
      </w:pPr>
    </w:p>
    <w:p w14:paraId="650C772F" w14:textId="77777777" w:rsidR="00CA4DB1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4.- Que me obligo, a requerimiento de</w:t>
      </w:r>
      <w:r w:rsidR="00A2296D" w:rsidRPr="00C205C8">
        <w:rPr>
          <w:sz w:val="20"/>
          <w:szCs w:val="20"/>
        </w:rPr>
        <w:t xml:space="preserve"> BARNASFALT, S.A.</w:t>
      </w:r>
      <w:r w:rsidRPr="00C205C8">
        <w:rPr>
          <w:sz w:val="20"/>
          <w:szCs w:val="20"/>
        </w:rPr>
        <w:t xml:space="preserve">, a entregar toda la documentación exigida en relación con el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contratista, autorizando la retención de cualquier cantidad que deba satisfacerme </w:t>
      </w:r>
      <w:r w:rsidR="00A2296D" w:rsidRPr="00C205C8">
        <w:rPr>
          <w:sz w:val="20"/>
          <w:szCs w:val="20"/>
        </w:rPr>
        <w:t>BARNASFALT, S.A.</w:t>
      </w:r>
      <w:r w:rsidRPr="00C205C8">
        <w:rPr>
          <w:sz w:val="20"/>
          <w:szCs w:val="20"/>
        </w:rPr>
        <w:t xml:space="preserve"> por los trabajos realizados en caso de incumplimiento. </w:t>
      </w:r>
    </w:p>
    <w:p w14:paraId="21647DF1" w14:textId="77777777" w:rsidR="00165694" w:rsidRDefault="005534A3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Parets del Vallès, a ………… de ………………………………. de 20</w:t>
      </w:r>
      <w:r w:rsidR="00F41699">
        <w:rPr>
          <w:sz w:val="20"/>
          <w:szCs w:val="20"/>
        </w:rPr>
        <w:t>2</w:t>
      </w:r>
    </w:p>
    <w:p w14:paraId="3E5E06B3" w14:textId="5F3C2501" w:rsidR="003D6FE4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Fdo. </w:t>
      </w:r>
    </w:p>
    <w:p w14:paraId="3833CE5B" w14:textId="77777777" w:rsidR="0042272C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lastRenderedPageBreak/>
        <w:t xml:space="preserve"> </w:t>
      </w:r>
    </w:p>
    <w:sectPr w:rsidR="0042272C" w:rsidRPr="00C205C8" w:rsidSect="00D1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730D4"/>
    <w:multiLevelType w:val="hybridMultilevel"/>
    <w:tmpl w:val="4F562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DB1"/>
    <w:rsid w:val="00041CB9"/>
    <w:rsid w:val="000D2CD8"/>
    <w:rsid w:val="000D7E16"/>
    <w:rsid w:val="00165694"/>
    <w:rsid w:val="001D3CFF"/>
    <w:rsid w:val="003D6FE4"/>
    <w:rsid w:val="0042272C"/>
    <w:rsid w:val="00530AB0"/>
    <w:rsid w:val="005534A3"/>
    <w:rsid w:val="005D2C98"/>
    <w:rsid w:val="00611697"/>
    <w:rsid w:val="006B66A0"/>
    <w:rsid w:val="006D66D3"/>
    <w:rsid w:val="008222A5"/>
    <w:rsid w:val="008E026E"/>
    <w:rsid w:val="00903036"/>
    <w:rsid w:val="009A254F"/>
    <w:rsid w:val="009D2735"/>
    <w:rsid w:val="00A2296D"/>
    <w:rsid w:val="00A404AE"/>
    <w:rsid w:val="00AE0EFF"/>
    <w:rsid w:val="00B1516E"/>
    <w:rsid w:val="00B8655D"/>
    <w:rsid w:val="00C205C8"/>
    <w:rsid w:val="00C52223"/>
    <w:rsid w:val="00CA4DB1"/>
    <w:rsid w:val="00D1687E"/>
    <w:rsid w:val="00D3048F"/>
    <w:rsid w:val="00EE340C"/>
    <w:rsid w:val="00F00DF7"/>
    <w:rsid w:val="00F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376F"/>
  <w15:docId w15:val="{F6D19911-8920-42BA-BB0D-7DB7075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5C8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</dc:creator>
  <cp:lastModifiedBy>Administració Barnasfalt</cp:lastModifiedBy>
  <cp:revision>15</cp:revision>
  <cp:lastPrinted>2018-06-15T15:14:00Z</cp:lastPrinted>
  <dcterms:created xsi:type="dcterms:W3CDTF">2018-06-15T08:32:00Z</dcterms:created>
  <dcterms:modified xsi:type="dcterms:W3CDTF">2021-01-28T16:04:00Z</dcterms:modified>
</cp:coreProperties>
</file>